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9D" w:rsidRDefault="0070319D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0319D" w:rsidRDefault="00F361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70319D" w:rsidRDefault="00F361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I.C. Pagani di Monterubbiano</w:t>
      </w:r>
    </w:p>
    <w:p w:rsidR="0070319D" w:rsidRDefault="0070319D">
      <w:pPr>
        <w:rPr>
          <w:rFonts w:ascii="Times New Roman" w:hAnsi="Times New Roman"/>
          <w:sz w:val="24"/>
          <w:szCs w:val="24"/>
        </w:rPr>
      </w:pPr>
    </w:p>
    <w:p w:rsidR="0070319D" w:rsidRDefault="00F361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sottoscritti _________________________________________________  </w:t>
      </w:r>
    </w:p>
    <w:p w:rsidR="0070319D" w:rsidRDefault="00F361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70319D" w:rsidRDefault="00F361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genitori/tutori  dell’alunno/a_____________________________________, frequentante la Classe _______, Sez. __________, della Scuola __________________________, di ____________________________;</w:t>
      </w:r>
    </w:p>
    <w:p w:rsidR="0070319D" w:rsidRDefault="00F3617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autorizzano</w:t>
      </w:r>
    </w:p>
    <w:p w:rsidR="0070319D" w:rsidRDefault="00F36176">
      <w:pPr>
        <w:jc w:val="both"/>
      </w:pPr>
      <w:r>
        <w:rPr>
          <w:rFonts w:ascii="Times New Roman" w:hAnsi="Times New Roman"/>
          <w:sz w:val="24"/>
          <w:szCs w:val="24"/>
        </w:rPr>
        <w:t xml:space="preserve">il/la proprio/a figlio/a__________________________________________ ad  utilizzare la piattaforma didattica  G-Suite per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DDI</w:t>
      </w:r>
      <w:r>
        <w:rPr>
          <w:rFonts w:ascii="Times New Roman" w:hAnsi="Times New Roman"/>
          <w:sz w:val="24"/>
          <w:szCs w:val="24"/>
        </w:rPr>
        <w:t xml:space="preserve"> (didattica digitale integrata), e tutte le applicazioni in essa implementate (sia in modalità sincrona che asincrona), qualora sia attivata dal consiglio di classe,</w:t>
      </w:r>
    </w:p>
    <w:p w:rsidR="0070319D" w:rsidRDefault="00F36176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All’uopo dichiarano</w:t>
      </w:r>
      <w:r>
        <w:rPr>
          <w:rFonts w:ascii="Times New Roman" w:hAnsi="Times New Roman"/>
          <w:sz w:val="24"/>
          <w:szCs w:val="24"/>
        </w:rPr>
        <w:t>:</w:t>
      </w:r>
    </w:p>
    <w:p w:rsidR="0070319D" w:rsidRDefault="00F36176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Calibri"/>
          <w:sz w:val="24"/>
          <w:szCs w:val="24"/>
        </w:rPr>
        <w:t>di essere consapevoli che la scuola presso la quale il proprio/a figlio/a risulta iscritto/a può utilizzare i dati forniti esclusivamente nell’ambito educativo-didattico e per i fini istituzionali propri della Pubblica Amministrazione nel rispetto delle norme sulla privacy, previste dal Decreto Legislativo n. 196 del 30/06/2003 e successive modifiche e dal Regolamento (UE) 2016/679 del Parlamento europeo e del Consiglio;</w:t>
      </w:r>
    </w:p>
    <w:p w:rsidR="0070319D" w:rsidRDefault="00F36176">
      <w:pPr>
        <w:pStyle w:val="Paragrafoelenco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aver preso visione dell’informativa al trattamento dei dati personali consultabile sul sito dell’istituto ai seguenti link </w:t>
      </w:r>
      <w:hyperlink r:id="rId7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https://icpagani.edu.it/wp-content/uploads/sites/503/IC-Monterubbiano-InformativaIntegrativaEmergenzaCOVID19-Rev.-2020_05_8-v.1.1.pdf</w:t>
        </w:r>
      </w:hyperlink>
      <w:r>
        <w:rPr>
          <w:rStyle w:val="Collegamentoipertestuale"/>
          <w:rFonts w:ascii="Times New Roman" w:hAnsi="Times New Roman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   </w:t>
      </w:r>
      <w:hyperlink r:id="rId8" w:history="1">
        <w:r>
          <w:rPr>
            <w:rStyle w:val="Internetlink"/>
            <w:rFonts w:ascii="Times New Roman" w:eastAsia="Times New Roman" w:hAnsi="Times New Roman"/>
            <w:color w:val="0000FF"/>
            <w:sz w:val="24"/>
            <w:szCs w:val="24"/>
            <w:lang w:eastAsia="it-IT"/>
          </w:rPr>
          <w:t>https://icpagani.edu.it/privacy-gdpr-679-2016/</w:t>
        </w:r>
      </w:hyperlink>
      <w:r>
        <w:rPr>
          <w:rFonts w:ascii="Times New Roman" w:hAnsi="Times New Roman"/>
          <w:sz w:val="24"/>
          <w:szCs w:val="24"/>
        </w:rPr>
        <w:t>. ,  e di prestare consenso al trattamento dei dati personali del proprio figlio per le finalità di cui alla predetta informativa.</w:t>
      </w:r>
    </w:p>
    <w:p w:rsidR="0070319D" w:rsidRDefault="00F36176">
      <w:pPr>
        <w:pStyle w:val="Paragrafoelenco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di accettare integralmente il Piano e Regolamento Didattica Digitale Integrata approvato dal Collegio dei docenti in data 5 ottobre 2020 con delibera n. 23/20-21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dal Consiglio di Istituto con delibera n. 14 (20-21) del 6 Ottobre 2020.</w:t>
      </w:r>
    </w:p>
    <w:p w:rsidR="0070319D" w:rsidRDefault="00F36176">
      <w:pPr>
        <w:pStyle w:val="Paragrafoelenco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di accettare integralmente il Regolamento di Utilizzo “Gsuite for Education”  dell’istituto Comprensivo Vincenzo Pagani di Monterubbiano, pubblicato sul sito d’Istituto.</w:t>
      </w:r>
    </w:p>
    <w:p w:rsidR="0070319D" w:rsidRDefault="00F36176">
      <w:pPr>
        <w:pStyle w:val="Paragrafoelenco"/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di essere consapevoli che in base alla normativa vigente, al regolamento di istituto e del regolamento di disciplina, è assolutamente vietato comunicare il proprio account ad altre persone, comunicare o diffondere immagini o registrazioni relative alle persone che partecipano alle videolezioni, disturbare lo svolgimento delle stesse e utilizzare gli strumenti digitali per produrre e/o diffondere i contenuti senza l’autorizzazione dell’interessato.</w:t>
      </w:r>
    </w:p>
    <w:p w:rsidR="0070319D" w:rsidRDefault="00F36176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sono consapevoli</w:t>
      </w:r>
    </w:p>
    <w:p w:rsidR="0070319D" w:rsidRDefault="00F361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mancato rispetto di quanto stabilito nei Regolamenti sopra menzionati da parte degli alunni può portare a sanzioni che prevedono il richiamo verbale o l’attribuzione di note disciplinari e   la convocazione a colloquio dei genitori, e, nei casi più gravi, la revoca dell’account  e l’irrogazione di ulteriori sanzioni disciplinari, con conseguenze sulla valutazione intermedia e finale del comportamento.</w:t>
      </w:r>
    </w:p>
    <w:p w:rsidR="0070319D" w:rsidRDefault="0070319D">
      <w:pPr>
        <w:jc w:val="both"/>
      </w:pPr>
    </w:p>
    <w:p w:rsidR="0070319D" w:rsidRDefault="00F36176">
      <w:r>
        <w:lastRenderedPageBreak/>
        <w:t>Monterubbiano_______________________                                                                    Firma dei genitori</w:t>
      </w:r>
    </w:p>
    <w:p w:rsidR="0070319D" w:rsidRDefault="0070319D"/>
    <w:p w:rsidR="0070319D" w:rsidRDefault="00F36176">
      <w:r>
        <w:t xml:space="preserve">                                                                                                                                            ________________________</w:t>
      </w:r>
    </w:p>
    <w:p w:rsidR="0070319D" w:rsidRDefault="0070319D"/>
    <w:p w:rsidR="0070319D" w:rsidRDefault="00F36176">
      <w:r>
        <w:t xml:space="preserve">                                                                                                                                           ________________________</w:t>
      </w:r>
    </w:p>
    <w:sectPr w:rsidR="0070319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F4" w:rsidRDefault="00F36176">
      <w:pPr>
        <w:spacing w:after="0" w:line="240" w:lineRule="auto"/>
      </w:pPr>
      <w:r>
        <w:separator/>
      </w:r>
    </w:p>
  </w:endnote>
  <w:endnote w:type="continuationSeparator" w:id="0">
    <w:p w:rsidR="009324F4" w:rsidRDefault="00F3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F4" w:rsidRDefault="00F361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24F4" w:rsidRDefault="00F36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5DC9"/>
    <w:multiLevelType w:val="multilevel"/>
    <w:tmpl w:val="6A7A3F1A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Times New Roman" w:hAnsi="Times New Roman" w:cs="Wingdings"/>
      </w:rPr>
    </w:lvl>
  </w:abstractNum>
  <w:abstractNum w:abstractNumId="1" w15:restartNumberingAfterBreak="0">
    <w:nsid w:val="2F3E1CAB"/>
    <w:multiLevelType w:val="multilevel"/>
    <w:tmpl w:val="284A064A"/>
    <w:lvl w:ilvl="0">
      <w:numFmt w:val="bullet"/>
      <w:lvlText w:val=""/>
      <w:lvlJc w:val="left"/>
      <w:pPr>
        <w:ind w:left="7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9D"/>
    <w:rsid w:val="0070319D"/>
    <w:rsid w:val="009324F4"/>
    <w:rsid w:val="00D36E0A"/>
    <w:rsid w:val="00F3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55253-188A-45A3-A49F-4FD4F352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foelenco">
    <w:name w:val="List Paragraph"/>
    <w:basedOn w:val="Standard"/>
    <w:pPr>
      <w:spacing w:after="200"/>
      <w:ind w:left="720"/>
    </w:pPr>
  </w:style>
  <w:style w:type="paragraph" w:customStyle="1" w:styleId="Default">
    <w:name w:val="Default"/>
    <w:rPr>
      <w:rFonts w:ascii="Cambria" w:eastAsia="Cambria" w:hAnsi="Cambria" w:cs="Cambria"/>
      <w:color w:val="000000"/>
      <w:sz w:val="24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85">
    <w:name w:val="ListLabel 85"/>
    <w:rPr>
      <w:rFonts w:cs="Symbol"/>
      <w:sz w:val="20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numbering" w:customStyle="1" w:styleId="WWNum2">
    <w:name w:val="WWNum2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pagani.edu.it/privacy-gdpr-679-20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pagani.edu.it/wp-content/uploads/sites/503/IC-Monterubbiano-InformativaIntegrativaEmergenzaCOVID19-Rev.-2020_05_8-v.1.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</dc:creator>
  <dc:description/>
  <cp:lastModifiedBy>Giovanna Di Matteo</cp:lastModifiedBy>
  <cp:revision>2</cp:revision>
  <cp:lastPrinted>2020-09-30T05:00:00Z</cp:lastPrinted>
  <dcterms:created xsi:type="dcterms:W3CDTF">2020-10-12T08:03:00Z</dcterms:created>
  <dcterms:modified xsi:type="dcterms:W3CDTF">2020-10-12T08:03:00Z</dcterms:modified>
</cp:coreProperties>
</file>